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06E13" w14:textId="351D1492" w:rsidR="00F93124" w:rsidRPr="008029F2" w:rsidRDefault="00102E8A" w:rsidP="00272E85">
      <w:pPr>
        <w:ind w:firstLine="4820"/>
        <w:rPr>
          <w:b/>
          <w:szCs w:val="24"/>
        </w:rPr>
      </w:pPr>
      <w:r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3E119E" wp14:editId="48EC87A8">
                <wp:simplePos x="0" y="0"/>
                <wp:positionH relativeFrom="column">
                  <wp:posOffset>-96520</wp:posOffset>
                </wp:positionH>
                <wp:positionV relativeFrom="paragraph">
                  <wp:posOffset>36195</wp:posOffset>
                </wp:positionV>
                <wp:extent cx="2183130" cy="835660"/>
                <wp:effectExtent l="13335" t="11430" r="13335" b="1016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3130" cy="835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5E4311" w14:textId="77777777" w:rsidR="00274B3E" w:rsidRPr="00230DD6" w:rsidRDefault="00AD2858">
                            <w:pPr>
                              <w:rPr>
                                <w:i/>
                                <w:color w:val="BFBFBF"/>
                              </w:rPr>
                            </w:pPr>
                            <w:r w:rsidRPr="00230DD6">
                              <w:rPr>
                                <w:i/>
                                <w:color w:val="BFBFBF"/>
                              </w:rPr>
                              <w:t>На бланке организации</w:t>
                            </w:r>
                            <w:r w:rsidR="00274B3E" w:rsidRPr="00230DD6">
                              <w:rPr>
                                <w:i/>
                                <w:color w:val="BFBFBF"/>
                              </w:rPr>
                              <w:t xml:space="preserve"> </w:t>
                            </w:r>
                          </w:p>
                          <w:p w14:paraId="5C3FA171" w14:textId="77777777" w:rsidR="00274B3E" w:rsidRPr="00230DD6" w:rsidRDefault="00274B3E">
                            <w:pPr>
                              <w:rPr>
                                <w:i/>
                                <w:color w:val="BFBFBF"/>
                              </w:rPr>
                            </w:pPr>
                            <w:r w:rsidRPr="00230DD6">
                              <w:rPr>
                                <w:i/>
                                <w:color w:val="BFBFBF"/>
                              </w:rPr>
                              <w:t>(или с угловым штампом)</w:t>
                            </w:r>
                          </w:p>
                          <w:p w14:paraId="102143B8" w14:textId="77777777" w:rsidR="00D8158C" w:rsidRPr="00230DD6" w:rsidRDefault="00AD2858">
                            <w:pPr>
                              <w:rPr>
                                <w:i/>
                                <w:color w:val="BFBFBF"/>
                              </w:rPr>
                            </w:pPr>
                            <w:r w:rsidRPr="00230DD6">
                              <w:rPr>
                                <w:i/>
                                <w:color w:val="BFBFBF"/>
                              </w:rPr>
                              <w:t>с обязательной регистрацией документа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3E119E" id="Rectangle 2" o:spid="_x0000_s1026" style="position:absolute;left:0;text-align:left;margin-left:-7.6pt;margin-top:2.85pt;width:171.9pt;height:65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">
                <v:textbox>
                  <w:txbxContent>
                    <w:p w14:paraId="155E4311" w14:textId="77777777" w:rsidR="00274B3E" w:rsidRPr="00230DD6" w:rsidRDefault="00AD2858">
                      <w:pPr>
                        <w:rPr>
                          <w:i/>
                          <w:color w:val="BFBFBF"/>
                        </w:rPr>
                      </w:pPr>
                      <w:r w:rsidRPr="00230DD6">
                        <w:rPr>
                          <w:i/>
                          <w:color w:val="BFBFBF"/>
                        </w:rPr>
                        <w:t>На бланке организации</w:t>
                      </w:r>
                      <w:r w:rsidR="00274B3E" w:rsidRPr="00230DD6">
                        <w:rPr>
                          <w:i/>
                          <w:color w:val="BFBFBF"/>
                        </w:rPr>
                        <w:t xml:space="preserve"> </w:t>
                      </w:r>
                    </w:p>
                    <w:p w14:paraId="5C3FA171" w14:textId="77777777" w:rsidR="00274B3E" w:rsidRPr="00230DD6" w:rsidRDefault="00274B3E">
                      <w:pPr>
                        <w:rPr>
                          <w:i/>
                          <w:color w:val="BFBFBF"/>
                        </w:rPr>
                      </w:pPr>
                      <w:r w:rsidRPr="00230DD6">
                        <w:rPr>
                          <w:i/>
                          <w:color w:val="BFBFBF"/>
                        </w:rPr>
                        <w:t>(или с угловым штампом)</w:t>
                      </w:r>
                    </w:p>
                    <w:p w14:paraId="102143B8" w14:textId="77777777" w:rsidR="00D8158C" w:rsidRPr="00230DD6" w:rsidRDefault="00AD2858">
                      <w:pPr>
                        <w:rPr>
                          <w:i/>
                          <w:color w:val="BFBFBF"/>
                        </w:rPr>
                      </w:pPr>
                      <w:r w:rsidRPr="00230DD6">
                        <w:rPr>
                          <w:i/>
                          <w:color w:val="BFBFBF"/>
                        </w:rPr>
                        <w:t>с обязательной регистрацией документа</w:t>
                      </w:r>
                    </w:p>
                  </w:txbxContent>
                </v:textbox>
              </v:rect>
            </w:pict>
          </mc:Fallback>
        </mc:AlternateContent>
      </w:r>
      <w:r w:rsidR="00E11520">
        <w:rPr>
          <w:b/>
          <w:szCs w:val="24"/>
        </w:rPr>
        <w:t>Д</w:t>
      </w:r>
      <w:r w:rsidR="00F93124" w:rsidRPr="008029F2">
        <w:rPr>
          <w:b/>
          <w:szCs w:val="24"/>
        </w:rPr>
        <w:t>иректор</w:t>
      </w:r>
      <w:r w:rsidR="00E11520">
        <w:rPr>
          <w:b/>
          <w:szCs w:val="24"/>
        </w:rPr>
        <w:t>у</w:t>
      </w:r>
      <w:r w:rsidR="00F93124" w:rsidRPr="008029F2">
        <w:rPr>
          <w:b/>
          <w:szCs w:val="24"/>
        </w:rPr>
        <w:t xml:space="preserve"> БелГИМ</w:t>
      </w:r>
      <w:r w:rsidR="00E11520">
        <w:rPr>
          <w:b/>
          <w:szCs w:val="24"/>
        </w:rPr>
        <w:t xml:space="preserve"> </w:t>
      </w:r>
      <w:r w:rsidR="00F93124" w:rsidRPr="008029F2">
        <w:rPr>
          <w:b/>
          <w:szCs w:val="24"/>
        </w:rPr>
        <w:t xml:space="preserve">– </w:t>
      </w:r>
    </w:p>
    <w:p w14:paraId="166BA00D" w14:textId="77777777" w:rsidR="00F93124" w:rsidRPr="008029F2" w:rsidRDefault="00E11520" w:rsidP="00272E85">
      <w:pPr>
        <w:ind w:left="4819"/>
        <w:rPr>
          <w:b/>
          <w:bCs/>
          <w:szCs w:val="24"/>
        </w:rPr>
      </w:pPr>
      <w:r>
        <w:rPr>
          <w:b/>
          <w:szCs w:val="24"/>
        </w:rPr>
        <w:t>Р</w:t>
      </w:r>
      <w:r w:rsidR="00F93124" w:rsidRPr="008029F2">
        <w:rPr>
          <w:b/>
          <w:szCs w:val="24"/>
        </w:rPr>
        <w:t>уководител</w:t>
      </w:r>
      <w:r>
        <w:rPr>
          <w:b/>
          <w:szCs w:val="24"/>
        </w:rPr>
        <w:t>ю</w:t>
      </w:r>
      <w:r w:rsidR="00F93124" w:rsidRPr="008029F2">
        <w:rPr>
          <w:b/>
          <w:szCs w:val="24"/>
        </w:rPr>
        <w:t xml:space="preserve"> </w:t>
      </w:r>
      <w:r w:rsidR="00F93124" w:rsidRPr="008029F2">
        <w:rPr>
          <w:b/>
          <w:bCs/>
          <w:szCs w:val="24"/>
        </w:rPr>
        <w:t>Провайдера проверки квалификации поверочных, калибровочных и испытательных лабораторий</w:t>
      </w:r>
    </w:p>
    <w:p w14:paraId="39E7E1B3" w14:textId="77777777" w:rsidR="00F93124" w:rsidRPr="00F93124" w:rsidRDefault="00E44A43" w:rsidP="00272E85">
      <w:pPr>
        <w:ind w:left="4819"/>
        <w:rPr>
          <w:b/>
          <w:szCs w:val="24"/>
        </w:rPr>
      </w:pPr>
      <w:r>
        <w:rPr>
          <w:b/>
          <w:szCs w:val="24"/>
        </w:rPr>
        <w:t>Казачку Александру Васильевичу</w:t>
      </w:r>
    </w:p>
    <w:p w14:paraId="0FCA54BD" w14:textId="77777777" w:rsidR="00F93124" w:rsidRDefault="00F93124" w:rsidP="00272E85">
      <w:pPr>
        <w:spacing w:before="120"/>
        <w:ind w:left="4819"/>
        <w:rPr>
          <w:b/>
          <w:szCs w:val="24"/>
        </w:rPr>
      </w:pPr>
      <w:r>
        <w:rPr>
          <w:b/>
          <w:szCs w:val="24"/>
        </w:rPr>
        <w:t xml:space="preserve">Старовиленский тракт, 93, </w:t>
      </w:r>
      <w:r w:rsidRPr="002530EB">
        <w:rPr>
          <w:b/>
          <w:szCs w:val="24"/>
        </w:rPr>
        <w:t>220053</w:t>
      </w:r>
      <w:r>
        <w:rPr>
          <w:b/>
          <w:szCs w:val="24"/>
        </w:rPr>
        <w:t xml:space="preserve">, г. Минск </w:t>
      </w:r>
    </w:p>
    <w:p w14:paraId="60219FCA" w14:textId="77777777" w:rsidR="00E11520" w:rsidRPr="00E11520" w:rsidRDefault="00F93124" w:rsidP="00272E85">
      <w:pPr>
        <w:ind w:left="4819"/>
        <w:rPr>
          <w:b/>
          <w:szCs w:val="24"/>
          <w:lang w:val="en-US"/>
        </w:rPr>
      </w:pPr>
      <w:r>
        <w:rPr>
          <w:b/>
          <w:szCs w:val="24"/>
          <w:lang w:val="en-US"/>
        </w:rPr>
        <w:t>e</w:t>
      </w:r>
      <w:r w:rsidRPr="005F63A8">
        <w:rPr>
          <w:b/>
          <w:szCs w:val="24"/>
          <w:lang w:val="en-US"/>
        </w:rPr>
        <w:t>-</w:t>
      </w:r>
      <w:r>
        <w:rPr>
          <w:b/>
          <w:szCs w:val="24"/>
          <w:lang w:val="en-US"/>
        </w:rPr>
        <w:t>mail</w:t>
      </w:r>
      <w:r w:rsidRPr="005F63A8">
        <w:rPr>
          <w:b/>
          <w:szCs w:val="24"/>
          <w:lang w:val="en-US"/>
        </w:rPr>
        <w:t xml:space="preserve">: </w:t>
      </w:r>
      <w:hyperlink r:id="rId7" w:history="1">
        <w:r w:rsidR="00E44A43" w:rsidRPr="004B51C3">
          <w:rPr>
            <w:rStyle w:val="a6"/>
            <w:b/>
            <w:szCs w:val="24"/>
            <w:lang w:val="en-US"/>
          </w:rPr>
          <w:t>info@belgim.by</w:t>
        </w:r>
      </w:hyperlink>
      <w:r w:rsidR="00E85B10" w:rsidRPr="005F63A8">
        <w:rPr>
          <w:b/>
          <w:szCs w:val="24"/>
          <w:lang w:val="en-US"/>
        </w:rPr>
        <w:t xml:space="preserve">; </w:t>
      </w:r>
    </w:p>
    <w:p w14:paraId="04FBED04" w14:textId="77777777" w:rsidR="00F93124" w:rsidRPr="00E44A43" w:rsidRDefault="00F93124" w:rsidP="00272E85">
      <w:pPr>
        <w:ind w:left="4819"/>
        <w:rPr>
          <w:b/>
          <w:szCs w:val="24"/>
        </w:rPr>
      </w:pPr>
      <w:r>
        <w:rPr>
          <w:b/>
          <w:szCs w:val="24"/>
        </w:rPr>
        <w:t>факс</w:t>
      </w:r>
      <w:r w:rsidRPr="00E44A43">
        <w:rPr>
          <w:b/>
          <w:szCs w:val="24"/>
        </w:rPr>
        <w:t>: +375 17</w:t>
      </w:r>
      <w:r w:rsidR="00E44A43">
        <w:rPr>
          <w:b/>
          <w:szCs w:val="24"/>
          <w:lang w:val="en-US"/>
        </w:rPr>
        <w:t> </w:t>
      </w:r>
      <w:r w:rsidR="00E44A43">
        <w:rPr>
          <w:b/>
          <w:szCs w:val="24"/>
        </w:rPr>
        <w:t>270 30 12</w:t>
      </w:r>
    </w:p>
    <w:p w14:paraId="4FC063C1" w14:textId="77777777" w:rsidR="00F93124" w:rsidRPr="00E44A43" w:rsidRDefault="00F93124" w:rsidP="00F93124">
      <w:pPr>
        <w:jc w:val="center"/>
        <w:rPr>
          <w:sz w:val="14"/>
        </w:rPr>
      </w:pPr>
    </w:p>
    <w:p w14:paraId="22BFD0E3" w14:textId="45BF42A0" w:rsidR="00F93124" w:rsidRPr="00A11993" w:rsidRDefault="00F93124" w:rsidP="00F93124">
      <w:pPr>
        <w:jc w:val="center"/>
        <w:rPr>
          <w:b/>
        </w:rPr>
      </w:pPr>
      <w:r w:rsidRPr="00A11993">
        <w:rPr>
          <w:b/>
        </w:rPr>
        <w:t>ЗАЯВКА</w:t>
      </w:r>
    </w:p>
    <w:p w14:paraId="33BD4BEA" w14:textId="39CA3FB7" w:rsidR="00F62D04" w:rsidRPr="00272E85" w:rsidRDefault="00F93124" w:rsidP="00102E8A">
      <w:pPr>
        <w:spacing w:after="120"/>
        <w:jc w:val="center"/>
        <w:rPr>
          <w:b/>
        </w:rPr>
      </w:pPr>
      <w:r w:rsidRPr="00A11993">
        <w:rPr>
          <w:b/>
        </w:rPr>
        <w:t>на участие в программе проверки квалификации</w:t>
      </w:r>
    </w:p>
    <w:p w14:paraId="0016135F" w14:textId="233CB6C5" w:rsidR="00820174" w:rsidRPr="00E44A43" w:rsidRDefault="00820174" w:rsidP="00820174">
      <w:pPr>
        <w:spacing w:line="216" w:lineRule="auto"/>
        <w:jc w:val="center"/>
        <w:rPr>
          <w:color w:val="FF0000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69"/>
        <w:gridCol w:w="605"/>
        <w:gridCol w:w="2092"/>
        <w:gridCol w:w="297"/>
        <w:gridCol w:w="198"/>
        <w:gridCol w:w="1135"/>
        <w:gridCol w:w="455"/>
        <w:gridCol w:w="612"/>
        <w:gridCol w:w="1644"/>
        <w:gridCol w:w="752"/>
        <w:gridCol w:w="625"/>
        <w:gridCol w:w="405"/>
        <w:gridCol w:w="735"/>
        <w:gridCol w:w="748"/>
      </w:tblGrid>
      <w:tr w:rsidR="00102E8A" w:rsidRPr="006E5A89" w14:paraId="73BAA5A5" w14:textId="77777777" w:rsidTr="00704412">
        <w:trPr>
          <w:trHeight w:val="378"/>
        </w:trPr>
        <w:tc>
          <w:tcPr>
            <w:tcW w:w="5000" w:type="pct"/>
            <w:gridSpan w:val="14"/>
            <w:tcBorders>
              <w:top w:val="single" w:sz="4" w:space="0" w:color="auto"/>
            </w:tcBorders>
            <w:shd w:val="clear" w:color="auto" w:fill="auto"/>
          </w:tcPr>
          <w:p w14:paraId="7F83860D" w14:textId="0411C155" w:rsidR="00102E8A" w:rsidRPr="00102E8A" w:rsidRDefault="00102E8A" w:rsidP="00102E8A">
            <w:pPr>
              <w:jc w:val="center"/>
              <w:rPr>
                <w:sz w:val="16"/>
                <w:szCs w:val="16"/>
              </w:rPr>
            </w:pPr>
            <w:r w:rsidRPr="006E5A89">
              <w:rPr>
                <w:sz w:val="16"/>
                <w:szCs w:val="16"/>
              </w:rPr>
              <w:t>наименование программы</w:t>
            </w:r>
          </w:p>
        </w:tc>
      </w:tr>
      <w:tr w:rsidR="00102E8A" w:rsidRPr="006E5A89" w14:paraId="6C4A05B7" w14:textId="77777777" w:rsidTr="00704412">
        <w:tc>
          <w:tcPr>
            <w:tcW w:w="5000" w:type="pct"/>
            <w:gridSpan w:val="14"/>
            <w:tcBorders>
              <w:bottom w:val="single" w:sz="4" w:space="0" w:color="auto"/>
            </w:tcBorders>
            <w:shd w:val="clear" w:color="auto" w:fill="auto"/>
          </w:tcPr>
          <w:p w14:paraId="2BC2D3F4" w14:textId="6B3C6AF9" w:rsidR="00102E8A" w:rsidRPr="00102E8A" w:rsidRDefault="00102E8A" w:rsidP="00102E8A">
            <w:pPr>
              <w:jc w:val="center"/>
              <w:rPr>
                <w:szCs w:val="24"/>
              </w:rPr>
            </w:pPr>
          </w:p>
        </w:tc>
      </w:tr>
      <w:tr w:rsidR="00102E8A" w:rsidRPr="006E5A89" w14:paraId="16C5482A" w14:textId="77777777" w:rsidTr="00704412">
        <w:trPr>
          <w:trHeight w:val="378"/>
        </w:trPr>
        <w:tc>
          <w:tcPr>
            <w:tcW w:w="5000" w:type="pct"/>
            <w:gridSpan w:val="14"/>
            <w:tcBorders>
              <w:top w:val="single" w:sz="4" w:space="0" w:color="auto"/>
            </w:tcBorders>
            <w:shd w:val="clear" w:color="auto" w:fill="auto"/>
          </w:tcPr>
          <w:p w14:paraId="16BE1F59" w14:textId="689A5E87" w:rsidR="00102E8A" w:rsidRPr="006E5A89" w:rsidRDefault="00102E8A" w:rsidP="00102E8A">
            <w:pPr>
              <w:jc w:val="center"/>
              <w:rPr>
                <w:sz w:val="16"/>
                <w:szCs w:val="16"/>
              </w:rPr>
            </w:pPr>
            <w:r w:rsidRPr="006E5A89">
              <w:rPr>
                <w:sz w:val="16"/>
                <w:szCs w:val="16"/>
              </w:rPr>
              <w:t>измеряемые величины</w:t>
            </w:r>
          </w:p>
        </w:tc>
      </w:tr>
      <w:tr w:rsidR="00102E8A" w:rsidRPr="006E5A89" w14:paraId="0B140963" w14:textId="77777777" w:rsidTr="00704412">
        <w:tc>
          <w:tcPr>
            <w:tcW w:w="5000" w:type="pct"/>
            <w:gridSpan w:val="14"/>
            <w:tcBorders>
              <w:bottom w:val="single" w:sz="4" w:space="0" w:color="auto"/>
            </w:tcBorders>
            <w:shd w:val="clear" w:color="auto" w:fill="auto"/>
          </w:tcPr>
          <w:p w14:paraId="4A6B226A" w14:textId="07E0B045" w:rsidR="00102E8A" w:rsidRPr="00102E8A" w:rsidRDefault="00102E8A" w:rsidP="006E5A89">
            <w:pPr>
              <w:jc w:val="center"/>
              <w:rPr>
                <w:szCs w:val="24"/>
              </w:rPr>
            </w:pPr>
          </w:p>
        </w:tc>
      </w:tr>
      <w:tr w:rsidR="00102E8A" w:rsidRPr="006E5A89" w14:paraId="40042EE2" w14:textId="77777777" w:rsidTr="00704412">
        <w:trPr>
          <w:trHeight w:val="378"/>
        </w:trPr>
        <w:tc>
          <w:tcPr>
            <w:tcW w:w="5000" w:type="pct"/>
            <w:gridSpan w:val="14"/>
            <w:tcBorders>
              <w:top w:val="single" w:sz="4" w:space="0" w:color="auto"/>
            </w:tcBorders>
            <w:shd w:val="clear" w:color="auto" w:fill="auto"/>
          </w:tcPr>
          <w:p w14:paraId="1159E072" w14:textId="38D3B88C" w:rsidR="00102E8A" w:rsidRPr="006E5A89" w:rsidRDefault="00102E8A" w:rsidP="00102E8A">
            <w:pPr>
              <w:jc w:val="center"/>
              <w:rPr>
                <w:sz w:val="16"/>
                <w:szCs w:val="16"/>
              </w:rPr>
            </w:pPr>
            <w:r w:rsidRPr="006E5A89">
              <w:rPr>
                <w:sz w:val="16"/>
                <w:szCs w:val="16"/>
              </w:rPr>
              <w:t>применяемые методы</w:t>
            </w:r>
          </w:p>
        </w:tc>
      </w:tr>
      <w:tr w:rsidR="00102E8A" w:rsidRPr="006E5A89" w14:paraId="3721136E" w14:textId="77777777" w:rsidTr="00704412">
        <w:tc>
          <w:tcPr>
            <w:tcW w:w="5000" w:type="pct"/>
            <w:gridSpan w:val="14"/>
            <w:tcBorders>
              <w:bottom w:val="single" w:sz="4" w:space="0" w:color="auto"/>
            </w:tcBorders>
            <w:shd w:val="clear" w:color="auto" w:fill="auto"/>
          </w:tcPr>
          <w:p w14:paraId="2FA71017" w14:textId="77777777" w:rsidR="00102E8A" w:rsidRPr="00102E8A" w:rsidRDefault="00102E8A" w:rsidP="006E5A89">
            <w:pPr>
              <w:jc w:val="center"/>
              <w:rPr>
                <w:szCs w:val="24"/>
              </w:rPr>
            </w:pPr>
          </w:p>
        </w:tc>
      </w:tr>
      <w:tr w:rsidR="00917FAD" w:rsidRPr="006E5A89" w14:paraId="1DE4B4A2" w14:textId="77777777" w:rsidTr="00704412">
        <w:trPr>
          <w:trHeight w:val="378"/>
        </w:trPr>
        <w:tc>
          <w:tcPr>
            <w:tcW w:w="5000" w:type="pct"/>
            <w:gridSpan w:val="14"/>
            <w:tcBorders>
              <w:top w:val="single" w:sz="4" w:space="0" w:color="auto"/>
            </w:tcBorders>
            <w:shd w:val="clear" w:color="auto" w:fill="auto"/>
          </w:tcPr>
          <w:p w14:paraId="63AA78AF" w14:textId="3D32A7BE" w:rsidR="00917FAD" w:rsidRPr="00102E8A" w:rsidRDefault="00917FAD" w:rsidP="00102E8A">
            <w:pPr>
              <w:jc w:val="center"/>
              <w:rPr>
                <w:sz w:val="16"/>
                <w:szCs w:val="16"/>
              </w:rPr>
            </w:pPr>
            <w:r w:rsidRPr="006E5A89">
              <w:rPr>
                <w:sz w:val="16"/>
                <w:szCs w:val="16"/>
              </w:rPr>
              <w:t>применяемые средства измерений</w:t>
            </w:r>
          </w:p>
        </w:tc>
      </w:tr>
      <w:tr w:rsidR="00704412" w:rsidRPr="006E5A89" w14:paraId="5375E7DC" w14:textId="77777777" w:rsidTr="00704412">
        <w:trPr>
          <w:trHeight w:val="378"/>
        </w:trPr>
        <w:tc>
          <w:tcPr>
            <w:tcW w:w="5000" w:type="pct"/>
            <w:gridSpan w:val="1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EF18B33" w14:textId="77777777" w:rsidR="00704412" w:rsidRPr="00704412" w:rsidRDefault="00704412" w:rsidP="00704412">
            <w:pPr>
              <w:jc w:val="center"/>
              <w:rPr>
                <w:szCs w:val="24"/>
              </w:rPr>
            </w:pPr>
          </w:p>
        </w:tc>
      </w:tr>
      <w:tr w:rsidR="00704412" w:rsidRPr="006E5A89" w14:paraId="2F58B465" w14:textId="77777777" w:rsidTr="00704412">
        <w:trPr>
          <w:trHeight w:val="378"/>
        </w:trPr>
        <w:tc>
          <w:tcPr>
            <w:tcW w:w="5000" w:type="pct"/>
            <w:gridSpan w:val="14"/>
            <w:tcBorders>
              <w:top w:val="single" w:sz="4" w:space="0" w:color="auto"/>
            </w:tcBorders>
            <w:shd w:val="clear" w:color="auto" w:fill="auto"/>
          </w:tcPr>
          <w:p w14:paraId="37B82B0F" w14:textId="29543854" w:rsidR="00704412" w:rsidRPr="006E5A89" w:rsidRDefault="00704412" w:rsidP="00102E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указать количество участников (операторов, специалистов) планирующих принять участие</w:t>
            </w:r>
          </w:p>
        </w:tc>
      </w:tr>
      <w:tr w:rsidR="007E6C0D" w14:paraId="12D745A8" w14:textId="77777777" w:rsidTr="00704412">
        <w:trPr>
          <w:trHeight w:val="186"/>
        </w:trPr>
        <w:tc>
          <w:tcPr>
            <w:tcW w:w="5000" w:type="pct"/>
            <w:gridSpan w:val="14"/>
            <w:shd w:val="clear" w:color="auto" w:fill="auto"/>
          </w:tcPr>
          <w:p w14:paraId="69F26345" w14:textId="77777777" w:rsidR="007E6C0D" w:rsidRPr="00704412" w:rsidRDefault="007E6C0D">
            <w:pPr>
              <w:rPr>
                <w:sz w:val="22"/>
                <w:szCs w:val="18"/>
              </w:rPr>
            </w:pPr>
            <w:r w:rsidRPr="00704412">
              <w:rPr>
                <w:sz w:val="22"/>
                <w:szCs w:val="18"/>
              </w:rPr>
              <w:t>Способ доставки образца для проверки квалификации (выбрать):</w:t>
            </w:r>
          </w:p>
        </w:tc>
      </w:tr>
      <w:tr w:rsidR="007E6C0D" w14:paraId="2D1EA3A2" w14:textId="77777777" w:rsidTr="00704412">
        <w:trPr>
          <w:trHeight w:val="20"/>
        </w:trPr>
        <w:sdt>
          <w:sdtPr>
            <w:rPr>
              <w:sz w:val="22"/>
              <w:szCs w:val="22"/>
            </w:rPr>
            <w:id w:val="693730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8" w:type="pct"/>
                <w:shd w:val="clear" w:color="auto" w:fill="auto"/>
              </w:tcPr>
              <w:p w14:paraId="6797ED9C" w14:textId="3721AA48" w:rsidR="007E6C0D" w:rsidRPr="0072340C" w:rsidRDefault="0072340C" w:rsidP="006C6CE3">
                <w:pPr>
                  <w:jc w:val="center"/>
                  <w:rPr>
                    <w:sz w:val="22"/>
                    <w:szCs w:val="22"/>
                  </w:rPr>
                </w:pPr>
                <w:r w:rsidRPr="0072340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782" w:type="pct"/>
            <w:gridSpan w:val="13"/>
            <w:tcBorders>
              <w:left w:val="nil"/>
            </w:tcBorders>
            <w:shd w:val="clear" w:color="auto" w:fill="auto"/>
            <w:vAlign w:val="center"/>
          </w:tcPr>
          <w:p w14:paraId="4A83609F" w14:textId="7B563845" w:rsidR="007E6C0D" w:rsidRPr="00704412" w:rsidRDefault="007E6C0D" w:rsidP="00C21917">
            <w:pPr>
              <w:rPr>
                <w:sz w:val="22"/>
                <w:szCs w:val="18"/>
              </w:rPr>
            </w:pPr>
            <w:r w:rsidRPr="00704412">
              <w:rPr>
                <w:sz w:val="22"/>
                <w:szCs w:val="18"/>
              </w:rPr>
              <w:t>доставка персоналом Провайдера (будут включены в договор командировочные расходы)</w:t>
            </w:r>
          </w:p>
        </w:tc>
      </w:tr>
      <w:tr w:rsidR="007E6C0D" w14:paraId="4DF86B39" w14:textId="77777777" w:rsidTr="00704412">
        <w:trPr>
          <w:trHeight w:val="20"/>
        </w:trPr>
        <w:sdt>
          <w:sdtPr>
            <w:rPr>
              <w:sz w:val="22"/>
              <w:szCs w:val="22"/>
            </w:rPr>
            <w:id w:val="-1128699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8" w:type="pct"/>
                <w:shd w:val="clear" w:color="auto" w:fill="auto"/>
              </w:tcPr>
              <w:p w14:paraId="0B783899" w14:textId="5B00BFC1" w:rsidR="007E6C0D" w:rsidRPr="0072340C" w:rsidRDefault="0072340C" w:rsidP="006C6CE3">
                <w:pPr>
                  <w:jc w:val="center"/>
                  <w:rPr>
                    <w:sz w:val="22"/>
                    <w:szCs w:val="22"/>
                  </w:rPr>
                </w:pPr>
                <w:r w:rsidRPr="0072340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782" w:type="pct"/>
            <w:gridSpan w:val="13"/>
            <w:tcBorders>
              <w:left w:val="nil"/>
            </w:tcBorders>
            <w:shd w:val="clear" w:color="auto" w:fill="auto"/>
            <w:vAlign w:val="center"/>
          </w:tcPr>
          <w:p w14:paraId="1E2008A5" w14:textId="35B9A036" w:rsidR="007E6C0D" w:rsidRPr="00704412" w:rsidRDefault="007E6C0D" w:rsidP="00C21917">
            <w:pPr>
              <w:rPr>
                <w:sz w:val="22"/>
                <w:szCs w:val="18"/>
              </w:rPr>
            </w:pPr>
            <w:r w:rsidRPr="00704412">
              <w:rPr>
                <w:sz w:val="22"/>
                <w:szCs w:val="18"/>
              </w:rPr>
              <w:t xml:space="preserve">доставка </w:t>
            </w:r>
            <w:r w:rsidR="006C6CE3" w:rsidRPr="00704412">
              <w:rPr>
                <w:sz w:val="22"/>
                <w:szCs w:val="18"/>
              </w:rPr>
              <w:t xml:space="preserve">и возврат </w:t>
            </w:r>
            <w:r w:rsidRPr="00704412">
              <w:rPr>
                <w:sz w:val="22"/>
                <w:szCs w:val="18"/>
              </w:rPr>
              <w:t>за счет средств заявителя на участие в проверке квалификации</w:t>
            </w:r>
          </w:p>
        </w:tc>
      </w:tr>
      <w:tr w:rsidR="007E6C0D" w14:paraId="09B2A9B3" w14:textId="77777777" w:rsidTr="00704412">
        <w:trPr>
          <w:trHeight w:val="20"/>
        </w:trPr>
        <w:sdt>
          <w:sdtPr>
            <w:rPr>
              <w:sz w:val="22"/>
              <w:szCs w:val="22"/>
            </w:rPr>
            <w:id w:val="-1469055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8" w:type="pct"/>
                <w:shd w:val="clear" w:color="auto" w:fill="auto"/>
              </w:tcPr>
              <w:p w14:paraId="4E3635E9" w14:textId="78AF7AEB" w:rsidR="007E6C0D" w:rsidRPr="0072340C" w:rsidRDefault="0072340C" w:rsidP="006C6CE3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782" w:type="pct"/>
            <w:gridSpan w:val="13"/>
            <w:tcBorders>
              <w:left w:val="nil"/>
            </w:tcBorders>
            <w:shd w:val="clear" w:color="auto" w:fill="auto"/>
            <w:vAlign w:val="center"/>
          </w:tcPr>
          <w:p w14:paraId="10BEFB12" w14:textId="2D43F5E2" w:rsidR="007E6C0D" w:rsidRPr="00704412" w:rsidRDefault="006C6CE3" w:rsidP="00C21917">
            <w:pPr>
              <w:rPr>
                <w:sz w:val="22"/>
                <w:szCs w:val="18"/>
              </w:rPr>
            </w:pPr>
            <w:r w:rsidRPr="00704412">
              <w:rPr>
                <w:sz w:val="22"/>
                <w:szCs w:val="18"/>
              </w:rPr>
              <w:t>доставка и в</w:t>
            </w:r>
            <w:r w:rsidR="008C7984" w:rsidRPr="00704412">
              <w:rPr>
                <w:sz w:val="22"/>
                <w:szCs w:val="18"/>
              </w:rPr>
              <w:t>озврат почтой/экспресс-доставкой (затраты будут включены в договор)</w:t>
            </w:r>
          </w:p>
        </w:tc>
      </w:tr>
      <w:tr w:rsidR="00226D09" w14:paraId="1BA7BCA5" w14:textId="77777777" w:rsidTr="00704412">
        <w:trPr>
          <w:trHeight w:val="186"/>
        </w:trPr>
        <w:tc>
          <w:tcPr>
            <w:tcW w:w="1700" w:type="pct"/>
            <w:gridSpan w:val="5"/>
            <w:shd w:val="clear" w:color="auto" w:fill="auto"/>
          </w:tcPr>
          <w:p w14:paraId="2624E86F" w14:textId="77777777" w:rsidR="00226D09" w:rsidRDefault="00226D09">
            <w:r w:rsidRPr="00E250F6">
              <w:rPr>
                <w:szCs w:val="24"/>
              </w:rPr>
              <w:t>Наименование лаборатории</w:t>
            </w:r>
            <w:r w:rsidRPr="00E250F6">
              <w:rPr>
                <w:b/>
                <w:szCs w:val="24"/>
              </w:rPr>
              <w:t>:</w:t>
            </w:r>
          </w:p>
        </w:tc>
        <w:tc>
          <w:tcPr>
            <w:tcW w:w="3300" w:type="pct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70F5AAD6" w14:textId="77777777" w:rsidR="00226D09" w:rsidRDefault="00226D09"/>
        </w:tc>
      </w:tr>
      <w:tr w:rsidR="00226D09" w14:paraId="5816FBE2" w14:textId="77777777" w:rsidTr="00704412">
        <w:tc>
          <w:tcPr>
            <w:tcW w:w="5000" w:type="pct"/>
            <w:gridSpan w:val="14"/>
            <w:tcBorders>
              <w:bottom w:val="single" w:sz="4" w:space="0" w:color="auto"/>
            </w:tcBorders>
            <w:shd w:val="clear" w:color="auto" w:fill="auto"/>
          </w:tcPr>
          <w:p w14:paraId="0CFCC4CF" w14:textId="77777777" w:rsidR="00226D09" w:rsidRDefault="00226D09"/>
        </w:tc>
      </w:tr>
      <w:tr w:rsidR="00226D09" w14:paraId="43A19C24" w14:textId="77777777" w:rsidTr="00704412">
        <w:trPr>
          <w:trHeight w:val="186"/>
        </w:trPr>
        <w:tc>
          <w:tcPr>
            <w:tcW w:w="3485" w:type="pct"/>
            <w:gridSpan w:val="9"/>
            <w:shd w:val="clear" w:color="auto" w:fill="auto"/>
          </w:tcPr>
          <w:p w14:paraId="04CA0045" w14:textId="77777777" w:rsidR="00226D09" w:rsidRDefault="00226D09" w:rsidP="00E250F6">
            <w:r w:rsidRPr="00E250F6">
              <w:rPr>
                <w:szCs w:val="24"/>
              </w:rPr>
              <w:t>Фамилия, имя, отчество руководителя лаборатории, должность:</w:t>
            </w:r>
          </w:p>
        </w:tc>
        <w:tc>
          <w:tcPr>
            <w:tcW w:w="1515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4791182" w14:textId="77777777" w:rsidR="00226D09" w:rsidRDefault="00226D09" w:rsidP="00E250F6"/>
        </w:tc>
      </w:tr>
      <w:tr w:rsidR="00226D09" w14:paraId="74112B2B" w14:textId="77777777" w:rsidTr="00704412">
        <w:tc>
          <w:tcPr>
            <w:tcW w:w="5000" w:type="pct"/>
            <w:gridSpan w:val="14"/>
            <w:tcBorders>
              <w:bottom w:val="single" w:sz="4" w:space="0" w:color="auto"/>
            </w:tcBorders>
            <w:shd w:val="clear" w:color="auto" w:fill="auto"/>
          </w:tcPr>
          <w:p w14:paraId="29EFEAD8" w14:textId="77777777" w:rsidR="00226D09" w:rsidRDefault="00226D09" w:rsidP="00E250F6"/>
        </w:tc>
      </w:tr>
      <w:tr w:rsidR="00226D09" w14:paraId="38F6CE2F" w14:textId="77777777" w:rsidTr="00704412">
        <w:trPr>
          <w:trHeight w:val="186"/>
        </w:trPr>
        <w:tc>
          <w:tcPr>
            <w:tcW w:w="1700" w:type="pct"/>
            <w:gridSpan w:val="5"/>
            <w:shd w:val="clear" w:color="auto" w:fill="auto"/>
          </w:tcPr>
          <w:p w14:paraId="51B2147E" w14:textId="77777777" w:rsidR="00226D09" w:rsidRDefault="00226D09" w:rsidP="00E250F6">
            <w:r w:rsidRPr="00E250F6">
              <w:rPr>
                <w:szCs w:val="24"/>
              </w:rPr>
              <w:t>Адрес, телефон лаборатории:</w:t>
            </w:r>
          </w:p>
        </w:tc>
        <w:tc>
          <w:tcPr>
            <w:tcW w:w="3300" w:type="pct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37C919FD" w14:textId="77777777" w:rsidR="00226D09" w:rsidRDefault="00226D09" w:rsidP="00E250F6"/>
        </w:tc>
      </w:tr>
      <w:tr w:rsidR="00226D09" w14:paraId="0822290B" w14:textId="77777777" w:rsidTr="00704412">
        <w:tc>
          <w:tcPr>
            <w:tcW w:w="5000" w:type="pct"/>
            <w:gridSpan w:val="14"/>
            <w:tcBorders>
              <w:bottom w:val="single" w:sz="4" w:space="0" w:color="auto"/>
            </w:tcBorders>
            <w:shd w:val="clear" w:color="auto" w:fill="auto"/>
          </w:tcPr>
          <w:p w14:paraId="6F50C1A7" w14:textId="77777777" w:rsidR="00226D09" w:rsidRDefault="00226D09" w:rsidP="00E250F6"/>
        </w:tc>
      </w:tr>
      <w:tr w:rsidR="00226D09" w14:paraId="133CC4F3" w14:textId="77777777" w:rsidTr="00704412">
        <w:trPr>
          <w:trHeight w:val="186"/>
        </w:trPr>
        <w:tc>
          <w:tcPr>
            <w:tcW w:w="4653" w:type="pct"/>
            <w:gridSpan w:val="13"/>
            <w:shd w:val="clear" w:color="auto" w:fill="auto"/>
          </w:tcPr>
          <w:p w14:paraId="218D4AC3" w14:textId="77777777" w:rsidR="00226D09" w:rsidRDefault="00226D09" w:rsidP="00E250F6">
            <w:r w:rsidRPr="00E250F6">
              <w:rPr>
                <w:szCs w:val="24"/>
              </w:rPr>
              <w:t>Е-</w:t>
            </w:r>
            <w:r w:rsidRPr="00E250F6">
              <w:rPr>
                <w:szCs w:val="24"/>
                <w:lang w:val="en-US"/>
              </w:rPr>
              <w:t>mail</w:t>
            </w:r>
            <w:r w:rsidRPr="00E250F6">
              <w:rPr>
                <w:szCs w:val="24"/>
              </w:rPr>
              <w:t xml:space="preserve"> для осуществления переписки по вопросам реализации проверки квалификации: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auto"/>
          </w:tcPr>
          <w:p w14:paraId="4479E46B" w14:textId="77777777" w:rsidR="00226D09" w:rsidRDefault="00226D09" w:rsidP="00E250F6"/>
        </w:tc>
      </w:tr>
      <w:tr w:rsidR="00226D09" w14:paraId="7B70F6FF" w14:textId="77777777" w:rsidTr="00704412">
        <w:tc>
          <w:tcPr>
            <w:tcW w:w="5000" w:type="pct"/>
            <w:gridSpan w:val="14"/>
            <w:tcBorders>
              <w:bottom w:val="single" w:sz="4" w:space="0" w:color="auto"/>
            </w:tcBorders>
            <w:shd w:val="clear" w:color="auto" w:fill="auto"/>
          </w:tcPr>
          <w:p w14:paraId="1D5C5D38" w14:textId="77777777" w:rsidR="00226D09" w:rsidRDefault="00226D09" w:rsidP="00E250F6"/>
        </w:tc>
      </w:tr>
      <w:tr w:rsidR="00226D09" w14:paraId="6F888B8A" w14:textId="77777777" w:rsidTr="00704412">
        <w:trPr>
          <w:trHeight w:val="186"/>
        </w:trPr>
        <w:tc>
          <w:tcPr>
            <w:tcW w:w="5000" w:type="pct"/>
            <w:gridSpan w:val="14"/>
            <w:tcBorders>
              <w:top w:val="single" w:sz="4" w:space="0" w:color="auto"/>
            </w:tcBorders>
            <w:shd w:val="clear" w:color="auto" w:fill="auto"/>
          </w:tcPr>
          <w:p w14:paraId="37C083AE" w14:textId="77777777" w:rsidR="00226D09" w:rsidRDefault="00226D09" w:rsidP="00E250F6">
            <w:r w:rsidRPr="00E250F6">
              <w:rPr>
                <w:szCs w:val="24"/>
              </w:rPr>
              <w:t>Наименование предприятия (организации), если лаборатория является его подразделением:</w:t>
            </w:r>
          </w:p>
        </w:tc>
      </w:tr>
      <w:tr w:rsidR="00226D09" w14:paraId="0BB6314D" w14:textId="77777777" w:rsidTr="00704412">
        <w:tc>
          <w:tcPr>
            <w:tcW w:w="5000" w:type="pct"/>
            <w:gridSpan w:val="14"/>
            <w:tcBorders>
              <w:bottom w:val="single" w:sz="4" w:space="0" w:color="auto"/>
            </w:tcBorders>
            <w:shd w:val="clear" w:color="auto" w:fill="auto"/>
          </w:tcPr>
          <w:p w14:paraId="645E2B76" w14:textId="77777777" w:rsidR="00226D09" w:rsidRDefault="00226D09" w:rsidP="00E250F6"/>
        </w:tc>
      </w:tr>
      <w:tr w:rsidR="00226D09" w14:paraId="1F4F1799" w14:textId="77777777" w:rsidTr="00704412">
        <w:trPr>
          <w:trHeight w:val="186"/>
        </w:trPr>
        <w:tc>
          <w:tcPr>
            <w:tcW w:w="4124" w:type="pct"/>
            <w:gridSpan w:val="11"/>
            <w:shd w:val="clear" w:color="auto" w:fill="auto"/>
          </w:tcPr>
          <w:p w14:paraId="3C188417" w14:textId="77777777" w:rsidR="00226D09" w:rsidRDefault="00226D09" w:rsidP="00E250F6">
            <w:r w:rsidRPr="00E250F6">
              <w:rPr>
                <w:szCs w:val="24"/>
              </w:rPr>
              <w:t xml:space="preserve">Фамилия, имя, отчество руководителя </w:t>
            </w:r>
            <w:r w:rsidR="003234C6" w:rsidRPr="00A11993">
              <w:rPr>
                <w:szCs w:val="24"/>
              </w:rPr>
              <w:t>предприятия (организации)</w:t>
            </w:r>
            <w:r w:rsidRPr="00E250F6">
              <w:rPr>
                <w:szCs w:val="24"/>
              </w:rPr>
              <w:t>, должность:</w:t>
            </w:r>
          </w:p>
        </w:tc>
        <w:tc>
          <w:tcPr>
            <w:tcW w:w="876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3903BB4" w14:textId="77777777" w:rsidR="00226D09" w:rsidRDefault="00226D09" w:rsidP="00E250F6"/>
        </w:tc>
      </w:tr>
      <w:tr w:rsidR="00226D09" w14:paraId="6578C069" w14:textId="77777777" w:rsidTr="00704412">
        <w:tc>
          <w:tcPr>
            <w:tcW w:w="5000" w:type="pct"/>
            <w:gridSpan w:val="14"/>
            <w:tcBorders>
              <w:bottom w:val="single" w:sz="4" w:space="0" w:color="auto"/>
            </w:tcBorders>
            <w:shd w:val="clear" w:color="auto" w:fill="auto"/>
          </w:tcPr>
          <w:p w14:paraId="38490CB1" w14:textId="77777777" w:rsidR="00226D09" w:rsidRDefault="00226D09" w:rsidP="00E250F6"/>
        </w:tc>
      </w:tr>
      <w:tr w:rsidR="00226D09" w14:paraId="222EE3DD" w14:textId="77777777" w:rsidTr="00704412">
        <w:trPr>
          <w:trHeight w:val="186"/>
        </w:trPr>
        <w:tc>
          <w:tcPr>
            <w:tcW w:w="2438" w:type="pct"/>
            <w:gridSpan w:val="7"/>
            <w:shd w:val="clear" w:color="auto" w:fill="auto"/>
          </w:tcPr>
          <w:p w14:paraId="647A5B60" w14:textId="77777777" w:rsidR="00226D09" w:rsidRDefault="00226D09" w:rsidP="00E250F6">
            <w:r w:rsidRPr="00E250F6">
              <w:rPr>
                <w:szCs w:val="24"/>
              </w:rPr>
              <w:t>Адрес, телефон предприятия (организации):</w:t>
            </w:r>
          </w:p>
        </w:tc>
        <w:tc>
          <w:tcPr>
            <w:tcW w:w="2562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45106CE8" w14:textId="77777777" w:rsidR="00226D09" w:rsidRDefault="00226D09" w:rsidP="00E250F6"/>
        </w:tc>
      </w:tr>
      <w:tr w:rsidR="00226D09" w14:paraId="1B897801" w14:textId="77777777" w:rsidTr="00704412">
        <w:tc>
          <w:tcPr>
            <w:tcW w:w="5000" w:type="pct"/>
            <w:gridSpan w:val="14"/>
            <w:tcBorders>
              <w:bottom w:val="single" w:sz="4" w:space="0" w:color="auto"/>
            </w:tcBorders>
            <w:shd w:val="clear" w:color="auto" w:fill="auto"/>
          </w:tcPr>
          <w:p w14:paraId="7BE8581E" w14:textId="77777777" w:rsidR="00226D09" w:rsidRDefault="00226D09" w:rsidP="00E250F6"/>
        </w:tc>
      </w:tr>
      <w:tr w:rsidR="00226D09" w14:paraId="3D310B6F" w14:textId="77777777" w:rsidTr="00704412">
        <w:trPr>
          <w:trHeight w:val="186"/>
        </w:trPr>
        <w:tc>
          <w:tcPr>
            <w:tcW w:w="1470" w:type="pct"/>
            <w:gridSpan w:val="3"/>
            <w:shd w:val="clear" w:color="auto" w:fill="auto"/>
          </w:tcPr>
          <w:p w14:paraId="03CD70A5" w14:textId="77777777" w:rsidR="00226D09" w:rsidRDefault="00226D09" w:rsidP="00E250F6">
            <w:r w:rsidRPr="00E250F6">
              <w:rPr>
                <w:szCs w:val="24"/>
              </w:rPr>
              <w:t>Р/С (с указанием банка):</w:t>
            </w:r>
          </w:p>
        </w:tc>
        <w:tc>
          <w:tcPr>
            <w:tcW w:w="3530" w:type="pct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7B6718D8" w14:textId="77777777" w:rsidR="00226D09" w:rsidRDefault="00226D09" w:rsidP="00E250F6"/>
        </w:tc>
      </w:tr>
      <w:tr w:rsidR="00226D09" w14:paraId="421523F9" w14:textId="77777777" w:rsidTr="00704412">
        <w:tc>
          <w:tcPr>
            <w:tcW w:w="2226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1D9069A2" w14:textId="77777777" w:rsidR="00226D09" w:rsidRDefault="00226D09" w:rsidP="00E250F6"/>
        </w:tc>
        <w:tc>
          <w:tcPr>
            <w:tcW w:w="1607" w:type="pct"/>
            <w:gridSpan w:val="4"/>
            <w:shd w:val="clear" w:color="auto" w:fill="auto"/>
          </w:tcPr>
          <w:p w14:paraId="48312A31" w14:textId="77777777" w:rsidR="00226D09" w:rsidRDefault="00226D09" w:rsidP="00E250F6">
            <w:r w:rsidRPr="00E250F6">
              <w:rPr>
                <w:szCs w:val="24"/>
              </w:rPr>
              <w:t>тип счета (бюдж./внебюдж.):</w:t>
            </w:r>
          </w:p>
        </w:tc>
        <w:tc>
          <w:tcPr>
            <w:tcW w:w="1166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12C7870" w14:textId="77777777" w:rsidR="00226D09" w:rsidRDefault="00226D09" w:rsidP="00E250F6"/>
        </w:tc>
      </w:tr>
      <w:tr w:rsidR="00226D09" w14:paraId="66DB8B34" w14:textId="77777777" w:rsidTr="00704412">
        <w:trPr>
          <w:trHeight w:val="186"/>
        </w:trPr>
        <w:tc>
          <w:tcPr>
            <w:tcW w:w="1608" w:type="pct"/>
            <w:gridSpan w:val="4"/>
            <w:shd w:val="clear" w:color="auto" w:fill="auto"/>
          </w:tcPr>
          <w:p w14:paraId="4011E5A4" w14:textId="77777777" w:rsidR="00226D09" w:rsidRDefault="00226D09" w:rsidP="00E250F6">
            <w:r w:rsidRPr="00E250F6">
              <w:rPr>
                <w:szCs w:val="24"/>
              </w:rPr>
              <w:t>Источник финансирования:</w:t>
            </w:r>
          </w:p>
        </w:tc>
        <w:tc>
          <w:tcPr>
            <w:tcW w:w="3392" w:type="pct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09A3AAC9" w14:textId="77777777" w:rsidR="00226D09" w:rsidRDefault="00226D09" w:rsidP="00E250F6"/>
        </w:tc>
      </w:tr>
      <w:tr w:rsidR="00226D09" w14:paraId="243080F1" w14:textId="77777777" w:rsidTr="00704412">
        <w:trPr>
          <w:trHeight w:val="186"/>
        </w:trPr>
        <w:tc>
          <w:tcPr>
            <w:tcW w:w="4312" w:type="pct"/>
            <w:gridSpan w:val="12"/>
            <w:shd w:val="clear" w:color="auto" w:fill="auto"/>
          </w:tcPr>
          <w:p w14:paraId="0F782DD9" w14:textId="77777777" w:rsidR="00226D09" w:rsidRDefault="00226D09" w:rsidP="00E250F6">
            <w:r w:rsidRPr="00E250F6">
              <w:rPr>
                <w:szCs w:val="24"/>
              </w:rPr>
              <w:t>Оплата производится со счетов органов государственного казначейства (да/нет):</w:t>
            </w:r>
          </w:p>
        </w:tc>
        <w:tc>
          <w:tcPr>
            <w:tcW w:w="688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839D26" w14:textId="77777777" w:rsidR="00226D09" w:rsidRDefault="00226D09" w:rsidP="00E250F6"/>
        </w:tc>
      </w:tr>
      <w:tr w:rsidR="00226D09" w14:paraId="7425B504" w14:textId="77777777" w:rsidTr="00704412">
        <w:tc>
          <w:tcPr>
            <w:tcW w:w="499" w:type="pct"/>
            <w:gridSpan w:val="2"/>
            <w:shd w:val="clear" w:color="auto" w:fill="auto"/>
          </w:tcPr>
          <w:p w14:paraId="73CF51A0" w14:textId="77777777" w:rsidR="00226D09" w:rsidRDefault="00226D09" w:rsidP="00E250F6">
            <w:r w:rsidRPr="00E250F6">
              <w:rPr>
                <w:szCs w:val="24"/>
              </w:rPr>
              <w:t>УНП</w:t>
            </w:r>
          </w:p>
        </w:tc>
        <w:tc>
          <w:tcPr>
            <w:tcW w:w="1728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37B4A2D" w14:textId="77777777" w:rsidR="00226D09" w:rsidRDefault="00226D09" w:rsidP="00E250F6"/>
        </w:tc>
        <w:tc>
          <w:tcPr>
            <w:tcW w:w="495" w:type="pct"/>
            <w:gridSpan w:val="2"/>
            <w:shd w:val="clear" w:color="auto" w:fill="auto"/>
          </w:tcPr>
          <w:p w14:paraId="5BD9A5A5" w14:textId="77777777" w:rsidR="00226D09" w:rsidRDefault="00226D09" w:rsidP="00E250F6">
            <w:r w:rsidRPr="00E250F6">
              <w:rPr>
                <w:szCs w:val="24"/>
              </w:rPr>
              <w:t>ОКПО</w:t>
            </w:r>
          </w:p>
        </w:tc>
        <w:tc>
          <w:tcPr>
            <w:tcW w:w="2279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7B48A2D" w14:textId="77777777" w:rsidR="00226D09" w:rsidRDefault="00226D09" w:rsidP="00E250F6"/>
        </w:tc>
      </w:tr>
    </w:tbl>
    <w:p w14:paraId="659E3E08" w14:textId="77777777" w:rsidR="00F93124" w:rsidRPr="00704412" w:rsidRDefault="00F93124" w:rsidP="00226D09">
      <w:pPr>
        <w:ind w:firstLine="567"/>
        <w:jc w:val="both"/>
        <w:rPr>
          <w:spacing w:val="-6"/>
          <w:sz w:val="22"/>
          <w:szCs w:val="18"/>
        </w:rPr>
      </w:pPr>
      <w:r w:rsidRPr="00704412">
        <w:rPr>
          <w:spacing w:val="-6"/>
          <w:sz w:val="22"/>
          <w:szCs w:val="18"/>
        </w:rPr>
        <w:t>Настоящим заявитель на участие в программе проверки квалификации (лаборатория, предприятие) обязуется:</w:t>
      </w:r>
    </w:p>
    <w:p w14:paraId="02BEA22F" w14:textId="77777777" w:rsidR="00F93124" w:rsidRPr="00C21917" w:rsidRDefault="00F93124" w:rsidP="00226D09">
      <w:pPr>
        <w:ind w:firstLine="567"/>
        <w:jc w:val="both"/>
        <w:rPr>
          <w:sz w:val="22"/>
          <w:szCs w:val="18"/>
        </w:rPr>
      </w:pPr>
      <w:r w:rsidRPr="00C21917">
        <w:rPr>
          <w:sz w:val="22"/>
          <w:szCs w:val="18"/>
        </w:rPr>
        <w:t>а) выполнить все требования, предусмотренные программой проверки квалификации и Инструкцией для участников по выполнению измерений и составлению протоколов, в том числе соблюдать установленные сроки реализации тура проверки квалификации;</w:t>
      </w:r>
    </w:p>
    <w:p w14:paraId="6660A06A" w14:textId="77777777" w:rsidR="00F93124" w:rsidRPr="00C21917" w:rsidRDefault="00F93124" w:rsidP="00226D09">
      <w:pPr>
        <w:ind w:firstLine="567"/>
        <w:jc w:val="both"/>
        <w:rPr>
          <w:sz w:val="22"/>
          <w:szCs w:val="18"/>
        </w:rPr>
      </w:pPr>
      <w:r w:rsidRPr="00C21917">
        <w:rPr>
          <w:sz w:val="22"/>
          <w:szCs w:val="18"/>
        </w:rPr>
        <w:t xml:space="preserve">б) оплачивать расходы, связанные с проведением </w:t>
      </w:r>
      <w:r w:rsidR="002F346B" w:rsidRPr="00C21917">
        <w:rPr>
          <w:sz w:val="22"/>
          <w:szCs w:val="18"/>
        </w:rPr>
        <w:t>программы проверки квалификации;</w:t>
      </w:r>
    </w:p>
    <w:p w14:paraId="23F6FD52" w14:textId="77777777" w:rsidR="002F346B" w:rsidRPr="00C21917" w:rsidRDefault="002F346B" w:rsidP="00226D09">
      <w:pPr>
        <w:ind w:firstLine="567"/>
        <w:jc w:val="both"/>
        <w:rPr>
          <w:sz w:val="22"/>
          <w:szCs w:val="18"/>
        </w:rPr>
      </w:pPr>
      <w:r w:rsidRPr="00C21917">
        <w:rPr>
          <w:sz w:val="22"/>
          <w:szCs w:val="18"/>
        </w:rPr>
        <w:t xml:space="preserve">в) в случае отказа от участия </w:t>
      </w:r>
      <w:r w:rsidR="00C81FD6" w:rsidRPr="00C21917">
        <w:rPr>
          <w:sz w:val="22"/>
          <w:szCs w:val="18"/>
        </w:rPr>
        <w:t>возместить расходы, связанные с выполнением настоящей заявки</w:t>
      </w:r>
      <w:r w:rsidRPr="00C21917">
        <w:rPr>
          <w:sz w:val="22"/>
          <w:szCs w:val="18"/>
        </w:rPr>
        <w:t>.</w:t>
      </w:r>
    </w:p>
    <w:p w14:paraId="5560F21A" w14:textId="77777777" w:rsidR="004A648C" w:rsidRDefault="004A648C" w:rsidP="00226D09">
      <w:pPr>
        <w:ind w:firstLine="567"/>
        <w:rPr>
          <w:sz w:val="16"/>
          <w:szCs w:val="1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429"/>
        <w:gridCol w:w="302"/>
        <w:gridCol w:w="2559"/>
        <w:gridCol w:w="302"/>
        <w:gridCol w:w="4180"/>
      </w:tblGrid>
      <w:tr w:rsidR="00226D09" w:rsidRPr="00226D09" w14:paraId="43F459B9" w14:textId="77777777" w:rsidTr="00226D09">
        <w:tc>
          <w:tcPr>
            <w:tcW w:w="1592" w:type="pct"/>
            <w:shd w:val="clear" w:color="auto" w:fill="auto"/>
          </w:tcPr>
          <w:p w14:paraId="0334BBF2" w14:textId="77777777" w:rsidR="00226D09" w:rsidRPr="00226D09" w:rsidRDefault="00226D09" w:rsidP="00E250F6">
            <w:pPr>
              <w:tabs>
                <w:tab w:val="left" w:pos="3480"/>
                <w:tab w:val="left" w:pos="6840"/>
              </w:tabs>
              <w:rPr>
                <w:szCs w:val="24"/>
              </w:rPr>
            </w:pPr>
            <w:r w:rsidRPr="00A11993">
              <w:t>Руководитель предприятия</w:t>
            </w:r>
          </w:p>
        </w:tc>
        <w:tc>
          <w:tcPr>
            <w:tcW w:w="140" w:type="pct"/>
            <w:shd w:val="clear" w:color="auto" w:fill="auto"/>
          </w:tcPr>
          <w:p w14:paraId="191AE6FE" w14:textId="77777777" w:rsidR="00226D09" w:rsidRPr="00226D09" w:rsidRDefault="00226D09" w:rsidP="00E250F6">
            <w:pPr>
              <w:tabs>
                <w:tab w:val="left" w:pos="3480"/>
                <w:tab w:val="left" w:pos="6840"/>
              </w:tabs>
              <w:rPr>
                <w:szCs w:val="24"/>
              </w:rPr>
            </w:pPr>
          </w:p>
        </w:tc>
        <w:tc>
          <w:tcPr>
            <w:tcW w:w="1188" w:type="pct"/>
            <w:tcBorders>
              <w:bottom w:val="single" w:sz="4" w:space="0" w:color="auto"/>
            </w:tcBorders>
            <w:shd w:val="clear" w:color="auto" w:fill="auto"/>
          </w:tcPr>
          <w:p w14:paraId="381C5AF8" w14:textId="77777777" w:rsidR="00226D09" w:rsidRPr="00226D09" w:rsidRDefault="00226D09" w:rsidP="00E250F6">
            <w:pPr>
              <w:tabs>
                <w:tab w:val="left" w:pos="3480"/>
                <w:tab w:val="left" w:pos="6840"/>
              </w:tabs>
              <w:rPr>
                <w:szCs w:val="24"/>
              </w:rPr>
            </w:pPr>
          </w:p>
        </w:tc>
        <w:tc>
          <w:tcPr>
            <w:tcW w:w="140" w:type="pct"/>
            <w:shd w:val="clear" w:color="auto" w:fill="auto"/>
          </w:tcPr>
          <w:p w14:paraId="32DAAB85" w14:textId="77777777" w:rsidR="00226D09" w:rsidRPr="00226D09" w:rsidRDefault="00226D09" w:rsidP="00E250F6">
            <w:pPr>
              <w:tabs>
                <w:tab w:val="left" w:pos="3480"/>
                <w:tab w:val="left" w:pos="6840"/>
              </w:tabs>
              <w:rPr>
                <w:szCs w:val="24"/>
              </w:rPr>
            </w:pPr>
          </w:p>
        </w:tc>
        <w:tc>
          <w:tcPr>
            <w:tcW w:w="1940" w:type="pct"/>
            <w:tcBorders>
              <w:bottom w:val="single" w:sz="4" w:space="0" w:color="auto"/>
            </w:tcBorders>
            <w:shd w:val="clear" w:color="auto" w:fill="auto"/>
          </w:tcPr>
          <w:p w14:paraId="09F2D57A" w14:textId="77777777" w:rsidR="00226D09" w:rsidRPr="00226D09" w:rsidRDefault="00226D09" w:rsidP="00E250F6">
            <w:pPr>
              <w:tabs>
                <w:tab w:val="left" w:pos="3480"/>
                <w:tab w:val="left" w:pos="6840"/>
              </w:tabs>
              <w:rPr>
                <w:szCs w:val="24"/>
              </w:rPr>
            </w:pPr>
          </w:p>
        </w:tc>
      </w:tr>
      <w:tr w:rsidR="00226D09" w:rsidRPr="00226D09" w14:paraId="69BF11E8" w14:textId="77777777" w:rsidTr="00226D09">
        <w:trPr>
          <w:trHeight w:val="377"/>
        </w:trPr>
        <w:tc>
          <w:tcPr>
            <w:tcW w:w="1592" w:type="pct"/>
            <w:shd w:val="clear" w:color="auto" w:fill="auto"/>
          </w:tcPr>
          <w:p w14:paraId="1022F516" w14:textId="77777777" w:rsidR="00226D09" w:rsidRPr="00226D09" w:rsidRDefault="00226D09" w:rsidP="00E250F6">
            <w:pPr>
              <w:tabs>
                <w:tab w:val="left" w:pos="3480"/>
                <w:tab w:val="left" w:pos="6840"/>
              </w:tabs>
              <w:rPr>
                <w:sz w:val="22"/>
              </w:rPr>
            </w:pPr>
          </w:p>
        </w:tc>
        <w:tc>
          <w:tcPr>
            <w:tcW w:w="140" w:type="pct"/>
            <w:shd w:val="clear" w:color="auto" w:fill="auto"/>
          </w:tcPr>
          <w:p w14:paraId="28210F88" w14:textId="77777777" w:rsidR="00226D09" w:rsidRPr="00226D09" w:rsidRDefault="00226D09" w:rsidP="00E250F6">
            <w:pPr>
              <w:tabs>
                <w:tab w:val="left" w:pos="3480"/>
                <w:tab w:val="left" w:pos="68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88" w:type="pct"/>
            <w:tcBorders>
              <w:top w:val="single" w:sz="4" w:space="0" w:color="auto"/>
            </w:tcBorders>
            <w:shd w:val="clear" w:color="auto" w:fill="auto"/>
          </w:tcPr>
          <w:p w14:paraId="175D9346" w14:textId="77777777" w:rsidR="00226D09" w:rsidRPr="00226D09" w:rsidRDefault="00226D09" w:rsidP="00E250F6">
            <w:pPr>
              <w:tabs>
                <w:tab w:val="left" w:pos="3480"/>
                <w:tab w:val="left" w:pos="6840"/>
              </w:tabs>
              <w:jc w:val="center"/>
              <w:rPr>
                <w:sz w:val="16"/>
                <w:szCs w:val="16"/>
              </w:rPr>
            </w:pPr>
            <w:r w:rsidRPr="00A11993">
              <w:rPr>
                <w:sz w:val="18"/>
              </w:rPr>
              <w:t>подпись</w:t>
            </w:r>
          </w:p>
        </w:tc>
        <w:tc>
          <w:tcPr>
            <w:tcW w:w="140" w:type="pct"/>
            <w:shd w:val="clear" w:color="auto" w:fill="auto"/>
          </w:tcPr>
          <w:p w14:paraId="7BE7A71D" w14:textId="77777777" w:rsidR="00226D09" w:rsidRPr="00226D09" w:rsidRDefault="00226D09" w:rsidP="00E250F6">
            <w:pPr>
              <w:tabs>
                <w:tab w:val="left" w:pos="3480"/>
                <w:tab w:val="left" w:pos="68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40" w:type="pct"/>
            <w:tcBorders>
              <w:top w:val="single" w:sz="4" w:space="0" w:color="auto"/>
            </w:tcBorders>
            <w:shd w:val="clear" w:color="auto" w:fill="auto"/>
          </w:tcPr>
          <w:p w14:paraId="0102F6B4" w14:textId="77777777" w:rsidR="00226D09" w:rsidRPr="00226D09" w:rsidRDefault="00226D09" w:rsidP="00E250F6">
            <w:pPr>
              <w:tabs>
                <w:tab w:val="left" w:pos="3480"/>
                <w:tab w:val="left" w:pos="6840"/>
              </w:tabs>
              <w:jc w:val="center"/>
              <w:rPr>
                <w:sz w:val="16"/>
                <w:szCs w:val="16"/>
              </w:rPr>
            </w:pPr>
            <w:r w:rsidRPr="00A11993">
              <w:rPr>
                <w:sz w:val="18"/>
              </w:rPr>
              <w:t>инициалы, фамилия</w:t>
            </w:r>
          </w:p>
        </w:tc>
      </w:tr>
      <w:tr w:rsidR="00226D09" w:rsidRPr="00226D09" w14:paraId="6D64BDE6" w14:textId="77777777" w:rsidTr="00226D09">
        <w:trPr>
          <w:trHeight w:val="203"/>
        </w:trPr>
        <w:tc>
          <w:tcPr>
            <w:tcW w:w="1592" w:type="pct"/>
            <w:shd w:val="clear" w:color="auto" w:fill="auto"/>
          </w:tcPr>
          <w:p w14:paraId="621EEC2A" w14:textId="77777777" w:rsidR="00226D09" w:rsidRPr="00226D09" w:rsidRDefault="00226D09" w:rsidP="00E250F6">
            <w:pPr>
              <w:tabs>
                <w:tab w:val="left" w:pos="3480"/>
                <w:tab w:val="left" w:pos="6840"/>
              </w:tabs>
              <w:rPr>
                <w:sz w:val="22"/>
              </w:rPr>
            </w:pPr>
            <w:r w:rsidRPr="00A11993">
              <w:t>Главный бухгалтер</w:t>
            </w:r>
          </w:p>
        </w:tc>
        <w:tc>
          <w:tcPr>
            <w:tcW w:w="140" w:type="pct"/>
            <w:shd w:val="clear" w:color="auto" w:fill="auto"/>
          </w:tcPr>
          <w:p w14:paraId="5756E85D" w14:textId="77777777" w:rsidR="00226D09" w:rsidRPr="00226D09" w:rsidRDefault="00226D09" w:rsidP="00226D09">
            <w:pPr>
              <w:tabs>
                <w:tab w:val="left" w:pos="3480"/>
                <w:tab w:val="left" w:pos="68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88" w:type="pct"/>
            <w:tcBorders>
              <w:bottom w:val="single" w:sz="4" w:space="0" w:color="auto"/>
            </w:tcBorders>
            <w:shd w:val="clear" w:color="auto" w:fill="auto"/>
          </w:tcPr>
          <w:p w14:paraId="3C1D2136" w14:textId="77777777" w:rsidR="00226D09" w:rsidRPr="00226D09" w:rsidRDefault="00226D09" w:rsidP="00226D09">
            <w:pPr>
              <w:tabs>
                <w:tab w:val="left" w:pos="3480"/>
                <w:tab w:val="left" w:pos="6840"/>
              </w:tabs>
              <w:jc w:val="center"/>
              <w:rPr>
                <w:sz w:val="18"/>
              </w:rPr>
            </w:pPr>
          </w:p>
        </w:tc>
        <w:tc>
          <w:tcPr>
            <w:tcW w:w="140" w:type="pct"/>
            <w:shd w:val="clear" w:color="auto" w:fill="auto"/>
          </w:tcPr>
          <w:p w14:paraId="448FDDE6" w14:textId="77777777" w:rsidR="00226D09" w:rsidRPr="00226D09" w:rsidRDefault="00226D09" w:rsidP="00226D09">
            <w:pPr>
              <w:tabs>
                <w:tab w:val="left" w:pos="3480"/>
                <w:tab w:val="left" w:pos="68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40" w:type="pct"/>
            <w:tcBorders>
              <w:bottom w:val="single" w:sz="4" w:space="0" w:color="auto"/>
            </w:tcBorders>
            <w:shd w:val="clear" w:color="auto" w:fill="auto"/>
          </w:tcPr>
          <w:p w14:paraId="5E408CC1" w14:textId="77777777" w:rsidR="00226D09" w:rsidRPr="00226D09" w:rsidRDefault="00226D09" w:rsidP="00226D09">
            <w:pPr>
              <w:tabs>
                <w:tab w:val="left" w:pos="3480"/>
                <w:tab w:val="left" w:pos="6840"/>
              </w:tabs>
              <w:jc w:val="center"/>
              <w:rPr>
                <w:sz w:val="18"/>
              </w:rPr>
            </w:pPr>
          </w:p>
        </w:tc>
      </w:tr>
      <w:tr w:rsidR="00226D09" w:rsidRPr="00226D09" w14:paraId="0DDDEA0F" w14:textId="77777777" w:rsidTr="00C21917">
        <w:trPr>
          <w:trHeight w:val="239"/>
        </w:trPr>
        <w:tc>
          <w:tcPr>
            <w:tcW w:w="1592" w:type="pct"/>
            <w:shd w:val="clear" w:color="auto" w:fill="auto"/>
            <w:vAlign w:val="bottom"/>
          </w:tcPr>
          <w:p w14:paraId="4CD60F13" w14:textId="77777777" w:rsidR="00226D09" w:rsidRPr="00272E85" w:rsidRDefault="00272E85" w:rsidP="00272E85">
            <w:pPr>
              <w:jc w:val="center"/>
            </w:pPr>
            <w:r w:rsidRPr="00A11993">
              <w:t>М.П.</w:t>
            </w:r>
          </w:p>
        </w:tc>
        <w:tc>
          <w:tcPr>
            <w:tcW w:w="140" w:type="pct"/>
            <w:shd w:val="clear" w:color="auto" w:fill="auto"/>
          </w:tcPr>
          <w:p w14:paraId="4B0D22BE" w14:textId="77777777" w:rsidR="00226D09" w:rsidRPr="00226D09" w:rsidRDefault="00226D09" w:rsidP="00E250F6">
            <w:pPr>
              <w:tabs>
                <w:tab w:val="left" w:pos="3480"/>
                <w:tab w:val="left" w:pos="68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88" w:type="pct"/>
            <w:tcBorders>
              <w:top w:val="single" w:sz="4" w:space="0" w:color="auto"/>
            </w:tcBorders>
            <w:shd w:val="clear" w:color="auto" w:fill="auto"/>
          </w:tcPr>
          <w:p w14:paraId="51FAC0DE" w14:textId="77777777" w:rsidR="00226D09" w:rsidRPr="00226D09" w:rsidRDefault="00226D09" w:rsidP="00E250F6">
            <w:pPr>
              <w:tabs>
                <w:tab w:val="left" w:pos="3480"/>
                <w:tab w:val="left" w:pos="6840"/>
              </w:tabs>
              <w:jc w:val="center"/>
              <w:rPr>
                <w:sz w:val="18"/>
              </w:rPr>
            </w:pPr>
            <w:r w:rsidRPr="00A11993">
              <w:rPr>
                <w:sz w:val="18"/>
              </w:rPr>
              <w:t>подпись</w:t>
            </w:r>
          </w:p>
        </w:tc>
        <w:tc>
          <w:tcPr>
            <w:tcW w:w="140" w:type="pct"/>
            <w:shd w:val="clear" w:color="auto" w:fill="auto"/>
          </w:tcPr>
          <w:p w14:paraId="1BC5E96E" w14:textId="77777777" w:rsidR="00226D09" w:rsidRPr="00226D09" w:rsidRDefault="00226D09" w:rsidP="00E250F6">
            <w:pPr>
              <w:tabs>
                <w:tab w:val="left" w:pos="3480"/>
                <w:tab w:val="left" w:pos="68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40" w:type="pct"/>
            <w:tcBorders>
              <w:top w:val="single" w:sz="4" w:space="0" w:color="auto"/>
            </w:tcBorders>
            <w:shd w:val="clear" w:color="auto" w:fill="auto"/>
          </w:tcPr>
          <w:p w14:paraId="1298E034" w14:textId="77777777" w:rsidR="00226D09" w:rsidRPr="00226D09" w:rsidRDefault="00226D09" w:rsidP="00E250F6">
            <w:pPr>
              <w:tabs>
                <w:tab w:val="left" w:pos="3480"/>
                <w:tab w:val="left" w:pos="6840"/>
              </w:tabs>
              <w:jc w:val="center"/>
              <w:rPr>
                <w:sz w:val="18"/>
              </w:rPr>
            </w:pPr>
            <w:r w:rsidRPr="00A11993">
              <w:rPr>
                <w:sz w:val="18"/>
              </w:rPr>
              <w:t>инициалы, фамилия</w:t>
            </w:r>
          </w:p>
        </w:tc>
      </w:tr>
    </w:tbl>
    <w:p w14:paraId="1568F9A6" w14:textId="77777777" w:rsidR="00DA1BAC" w:rsidRPr="00C21917" w:rsidRDefault="00DA1BAC" w:rsidP="00272E85">
      <w:pPr>
        <w:rPr>
          <w:sz w:val="2"/>
          <w:szCs w:val="12"/>
        </w:rPr>
      </w:pPr>
    </w:p>
    <w:sectPr w:rsidR="00DA1BAC" w:rsidRPr="00C21917" w:rsidSect="00704412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56FB3" w14:textId="77777777" w:rsidR="00D03717" w:rsidRDefault="00D03717">
      <w:r>
        <w:separator/>
      </w:r>
    </w:p>
  </w:endnote>
  <w:endnote w:type="continuationSeparator" w:id="0">
    <w:p w14:paraId="690FEA1D" w14:textId="77777777" w:rsidR="00D03717" w:rsidRDefault="00D03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EE138" w14:textId="77777777" w:rsidR="00D03717" w:rsidRDefault="00D03717">
      <w:r>
        <w:separator/>
      </w:r>
    </w:p>
  </w:footnote>
  <w:footnote w:type="continuationSeparator" w:id="0">
    <w:p w14:paraId="097B11E7" w14:textId="77777777" w:rsidR="00D03717" w:rsidRDefault="00D037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84565"/>
    <w:multiLevelType w:val="hybridMultilevel"/>
    <w:tmpl w:val="F180625C"/>
    <w:lvl w:ilvl="0" w:tplc="DF160CD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92139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05A"/>
    <w:rsid w:val="0001067F"/>
    <w:rsid w:val="00025B96"/>
    <w:rsid w:val="00085A7B"/>
    <w:rsid w:val="000B45DE"/>
    <w:rsid w:val="000E57DA"/>
    <w:rsid w:val="00102E8A"/>
    <w:rsid w:val="0012605A"/>
    <w:rsid w:val="0012708B"/>
    <w:rsid w:val="001E685F"/>
    <w:rsid w:val="001F4099"/>
    <w:rsid w:val="00212441"/>
    <w:rsid w:val="002130ED"/>
    <w:rsid w:val="00226D09"/>
    <w:rsid w:val="00230DD6"/>
    <w:rsid w:val="002414EF"/>
    <w:rsid w:val="002530EB"/>
    <w:rsid w:val="0026731D"/>
    <w:rsid w:val="00272E85"/>
    <w:rsid w:val="00274B3E"/>
    <w:rsid w:val="00287102"/>
    <w:rsid w:val="002B130E"/>
    <w:rsid w:val="002F346B"/>
    <w:rsid w:val="003234C6"/>
    <w:rsid w:val="003431E5"/>
    <w:rsid w:val="003A6F71"/>
    <w:rsid w:val="003B5299"/>
    <w:rsid w:val="003E003A"/>
    <w:rsid w:val="003E53DE"/>
    <w:rsid w:val="003E64E1"/>
    <w:rsid w:val="00420D88"/>
    <w:rsid w:val="004255B1"/>
    <w:rsid w:val="00464448"/>
    <w:rsid w:val="00475B12"/>
    <w:rsid w:val="00475FE0"/>
    <w:rsid w:val="00476FDD"/>
    <w:rsid w:val="004820CE"/>
    <w:rsid w:val="004A648C"/>
    <w:rsid w:val="004B4DFA"/>
    <w:rsid w:val="004E5258"/>
    <w:rsid w:val="00512360"/>
    <w:rsid w:val="00572D1E"/>
    <w:rsid w:val="00580342"/>
    <w:rsid w:val="005C5159"/>
    <w:rsid w:val="005D096B"/>
    <w:rsid w:val="005D10E9"/>
    <w:rsid w:val="005E7997"/>
    <w:rsid w:val="005F63A8"/>
    <w:rsid w:val="006365D7"/>
    <w:rsid w:val="00636BA1"/>
    <w:rsid w:val="00646374"/>
    <w:rsid w:val="006476BD"/>
    <w:rsid w:val="0068117C"/>
    <w:rsid w:val="006A124A"/>
    <w:rsid w:val="006B188A"/>
    <w:rsid w:val="006B5538"/>
    <w:rsid w:val="006C6CE3"/>
    <w:rsid w:val="006D637E"/>
    <w:rsid w:val="006E5A89"/>
    <w:rsid w:val="006E6DCA"/>
    <w:rsid w:val="00704412"/>
    <w:rsid w:val="007118AE"/>
    <w:rsid w:val="00714DD0"/>
    <w:rsid w:val="0072340C"/>
    <w:rsid w:val="00735A6B"/>
    <w:rsid w:val="007367FE"/>
    <w:rsid w:val="00745F46"/>
    <w:rsid w:val="007558BD"/>
    <w:rsid w:val="00755FE9"/>
    <w:rsid w:val="00795F8B"/>
    <w:rsid w:val="007E6C0D"/>
    <w:rsid w:val="007F10EA"/>
    <w:rsid w:val="008029F2"/>
    <w:rsid w:val="00820174"/>
    <w:rsid w:val="00823335"/>
    <w:rsid w:val="008548C5"/>
    <w:rsid w:val="0087510F"/>
    <w:rsid w:val="00883E60"/>
    <w:rsid w:val="0089502C"/>
    <w:rsid w:val="008C7984"/>
    <w:rsid w:val="008F7B66"/>
    <w:rsid w:val="00902293"/>
    <w:rsid w:val="0090535C"/>
    <w:rsid w:val="00917FAD"/>
    <w:rsid w:val="00936843"/>
    <w:rsid w:val="0096528F"/>
    <w:rsid w:val="0099752A"/>
    <w:rsid w:val="009A0EAC"/>
    <w:rsid w:val="00A21E8C"/>
    <w:rsid w:val="00A47AEC"/>
    <w:rsid w:val="00A61667"/>
    <w:rsid w:val="00A700E8"/>
    <w:rsid w:val="00A819A3"/>
    <w:rsid w:val="00AD2858"/>
    <w:rsid w:val="00AD4C26"/>
    <w:rsid w:val="00AE16A8"/>
    <w:rsid w:val="00B050F4"/>
    <w:rsid w:val="00B33077"/>
    <w:rsid w:val="00B517EE"/>
    <w:rsid w:val="00B60AC0"/>
    <w:rsid w:val="00B70513"/>
    <w:rsid w:val="00B83CA9"/>
    <w:rsid w:val="00B9020F"/>
    <w:rsid w:val="00BC0397"/>
    <w:rsid w:val="00BC14E2"/>
    <w:rsid w:val="00BC4C77"/>
    <w:rsid w:val="00BF10C0"/>
    <w:rsid w:val="00BF6CF3"/>
    <w:rsid w:val="00C21917"/>
    <w:rsid w:val="00C4400D"/>
    <w:rsid w:val="00C63A89"/>
    <w:rsid w:val="00C758EB"/>
    <w:rsid w:val="00C81FD6"/>
    <w:rsid w:val="00CA394F"/>
    <w:rsid w:val="00CE554A"/>
    <w:rsid w:val="00D03717"/>
    <w:rsid w:val="00D04259"/>
    <w:rsid w:val="00D1695E"/>
    <w:rsid w:val="00D53A3A"/>
    <w:rsid w:val="00D55280"/>
    <w:rsid w:val="00D570CF"/>
    <w:rsid w:val="00D70D71"/>
    <w:rsid w:val="00D72500"/>
    <w:rsid w:val="00D8158C"/>
    <w:rsid w:val="00D81C90"/>
    <w:rsid w:val="00D9172D"/>
    <w:rsid w:val="00D930B0"/>
    <w:rsid w:val="00DA1BAC"/>
    <w:rsid w:val="00DC1C41"/>
    <w:rsid w:val="00E05663"/>
    <w:rsid w:val="00E11520"/>
    <w:rsid w:val="00E245B8"/>
    <w:rsid w:val="00E250F6"/>
    <w:rsid w:val="00E44A43"/>
    <w:rsid w:val="00E8449E"/>
    <w:rsid w:val="00E85B10"/>
    <w:rsid w:val="00EC37C9"/>
    <w:rsid w:val="00EC3901"/>
    <w:rsid w:val="00ED78A2"/>
    <w:rsid w:val="00EF42C8"/>
    <w:rsid w:val="00EF470E"/>
    <w:rsid w:val="00F256AC"/>
    <w:rsid w:val="00F33514"/>
    <w:rsid w:val="00F52A1E"/>
    <w:rsid w:val="00F62D04"/>
    <w:rsid w:val="00F7385C"/>
    <w:rsid w:val="00F8687B"/>
    <w:rsid w:val="00F92FB8"/>
    <w:rsid w:val="00F93124"/>
    <w:rsid w:val="00FA4AD7"/>
    <w:rsid w:val="00FB2A36"/>
    <w:rsid w:val="00FB58E3"/>
    <w:rsid w:val="00FD1383"/>
    <w:rsid w:val="00FF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E4B422"/>
  <w15:chartTrackingRefBased/>
  <w15:docId w15:val="{3933B987-9E00-4EA1-945D-34B88413A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605A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19A3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rsid w:val="00A819A3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rsid w:val="00A819A3"/>
    <w:rPr>
      <w:sz w:val="24"/>
      <w:lang w:val="ru-RU" w:eastAsia="ru-RU" w:bidi="ar-SA"/>
    </w:rPr>
  </w:style>
  <w:style w:type="character" w:styleId="a6">
    <w:name w:val="Hyperlink"/>
    <w:rsid w:val="002530EB"/>
    <w:rPr>
      <w:color w:val="0000FF"/>
      <w:u w:val="single"/>
    </w:rPr>
  </w:style>
  <w:style w:type="table" w:styleId="a7">
    <w:name w:val="Table Grid"/>
    <w:basedOn w:val="a1"/>
    <w:rsid w:val="008201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Unresolved Mention"/>
    <w:uiPriority w:val="99"/>
    <w:semiHidden/>
    <w:unhideWhenUsed/>
    <w:rsid w:val="00E44A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belgim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Аквариум</Company>
  <LinksUpToDate>false</LinksUpToDate>
  <CharactersWithSpaces>2075</CharactersWithSpaces>
  <SharedDoc>false</SharedDoc>
  <HLinks>
    <vt:vector size="6" baseType="variant">
      <vt:variant>
        <vt:i4>2097154</vt:i4>
      </vt:variant>
      <vt:variant>
        <vt:i4>0</vt:i4>
      </vt:variant>
      <vt:variant>
        <vt:i4>0</vt:i4>
      </vt:variant>
      <vt:variant>
        <vt:i4>5</vt:i4>
      </vt:variant>
      <vt:variant>
        <vt:lpwstr>mailto:info@belgim.by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subject/>
  <dc:creator>Efremova</dc:creator>
  <cp:keywords/>
  <cp:lastModifiedBy>Мовламов Вадим Рустамович</cp:lastModifiedBy>
  <cp:revision>4</cp:revision>
  <cp:lastPrinted>2019-02-28T11:41:00Z</cp:lastPrinted>
  <dcterms:created xsi:type="dcterms:W3CDTF">2025-11-27T09:29:00Z</dcterms:created>
  <dcterms:modified xsi:type="dcterms:W3CDTF">2026-02-03T05:41:00Z</dcterms:modified>
</cp:coreProperties>
</file>